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33D8" w14:textId="710A682C" w:rsidR="002C7223" w:rsidRDefault="00BA7431" w:rsidP="00BA7431">
      <w:pPr>
        <w:pStyle w:val="Title"/>
        <w:rPr>
          <w:rFonts w:ascii="Arial Narrow" w:hAnsi="Arial Narrow"/>
          <w:sz w:val="44"/>
          <w:szCs w:val="44"/>
        </w:rPr>
      </w:pPr>
      <w:r w:rsidRPr="00BA7431">
        <w:rPr>
          <w:rFonts w:ascii="Arial Narrow" w:hAnsi="Arial Narrow"/>
          <w:sz w:val="44"/>
          <w:szCs w:val="44"/>
        </w:rPr>
        <w:t>Application Form</w:t>
      </w:r>
    </w:p>
    <w:p w14:paraId="6E471BA2" w14:textId="28E2F136" w:rsidR="00BA7431" w:rsidRDefault="00BA7431" w:rsidP="00BA7431"/>
    <w:p w14:paraId="7C82ECCD" w14:textId="0F66A9B2" w:rsidR="00BA7431" w:rsidRPr="00401AA3" w:rsidRDefault="00BA7431" w:rsidP="00BA7431">
      <w:pPr>
        <w:pStyle w:val="NoSpacing"/>
        <w:rPr>
          <w:rFonts w:ascii="Arial Narrow" w:hAnsi="Arial Narrow"/>
          <w:sz w:val="32"/>
          <w:szCs w:val="32"/>
        </w:rPr>
      </w:pPr>
      <w:r w:rsidRPr="00401AA3">
        <w:rPr>
          <w:rFonts w:ascii="Arial Narrow" w:hAnsi="Arial Narrow"/>
          <w:sz w:val="32"/>
          <w:szCs w:val="32"/>
        </w:rPr>
        <w:t>Position applied for:</w:t>
      </w:r>
    </w:p>
    <w:p w14:paraId="5C6C8DD0" w14:textId="525C02AB" w:rsidR="00BA7431" w:rsidRDefault="00BA7431" w:rsidP="00BA7431">
      <w:pPr>
        <w:pStyle w:val="NoSpacing"/>
        <w:rPr>
          <w:rFonts w:ascii="Arial Narrow" w:hAnsi="Arial Narrow"/>
        </w:rPr>
      </w:pPr>
    </w:p>
    <w:p w14:paraId="6AB02CA6" w14:textId="6377151B" w:rsidR="00BA7431" w:rsidRPr="00401AA3" w:rsidRDefault="00BA7431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401AA3">
        <w:rPr>
          <w:rFonts w:ascii="Arial Narrow" w:hAnsi="Arial Narrow"/>
          <w:b/>
          <w:bCs/>
          <w:sz w:val="24"/>
          <w:szCs w:val="24"/>
        </w:rPr>
        <w:t>Personal Details:</w:t>
      </w:r>
    </w:p>
    <w:p w14:paraId="33F1A2A1" w14:textId="57F8D779" w:rsidR="002D6B36" w:rsidRDefault="002D6B36" w:rsidP="00BA743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B36" w14:paraId="3DB21086" w14:textId="77777777" w:rsidTr="002D6B36">
        <w:tc>
          <w:tcPr>
            <w:tcW w:w="4508" w:type="dxa"/>
          </w:tcPr>
          <w:p w14:paraId="46DAA13A" w14:textId="77777777" w:rsidR="002D6B36" w:rsidRDefault="002D6B36" w:rsidP="002D6B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Name</w:t>
            </w:r>
          </w:p>
          <w:p w14:paraId="1E331ECC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2A313B06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2D6B36" w14:paraId="7E2F8C51" w14:textId="77777777" w:rsidTr="002D6B36">
        <w:tc>
          <w:tcPr>
            <w:tcW w:w="4508" w:type="dxa"/>
          </w:tcPr>
          <w:p w14:paraId="4D82ED23" w14:textId="77777777" w:rsidR="002D6B36" w:rsidRDefault="002D6B36" w:rsidP="002D6B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Previous Name</w:t>
            </w:r>
          </w:p>
          <w:p w14:paraId="7330B91F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2F3ACF4D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2D6B36" w14:paraId="3AA79105" w14:textId="77777777" w:rsidTr="002D6B36">
        <w:tc>
          <w:tcPr>
            <w:tcW w:w="4508" w:type="dxa"/>
          </w:tcPr>
          <w:p w14:paraId="77045206" w14:textId="77777777" w:rsidR="002D6B36" w:rsidRDefault="002D6B36" w:rsidP="002D6B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 Insurance number</w:t>
            </w:r>
          </w:p>
          <w:p w14:paraId="01270D58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52379DA4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2D6B36" w14:paraId="690FA4F1" w14:textId="77777777" w:rsidTr="002D6B36">
        <w:tc>
          <w:tcPr>
            <w:tcW w:w="4508" w:type="dxa"/>
          </w:tcPr>
          <w:p w14:paraId="4EDEA112" w14:textId="77777777" w:rsidR="002D6B36" w:rsidRDefault="002D6B36" w:rsidP="002D6B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Qualified to work in the UK</w:t>
            </w:r>
          </w:p>
          <w:p w14:paraId="49733619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3EF2948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2D6B36" w14:paraId="32DFFC37" w14:textId="77777777" w:rsidTr="002D6B36">
        <w:tc>
          <w:tcPr>
            <w:tcW w:w="4508" w:type="dxa"/>
          </w:tcPr>
          <w:p w14:paraId="293808A2" w14:textId="77777777" w:rsidR="002D6B36" w:rsidRDefault="002D6B36" w:rsidP="002D6B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Applying as a job sharer</w:t>
            </w:r>
          </w:p>
          <w:p w14:paraId="1837A013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2904A94F" w14:textId="77777777" w:rsidR="002D6B36" w:rsidRDefault="002D6B36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06F26C3" w14:textId="77777777" w:rsidR="002D6B36" w:rsidRDefault="002D6B36" w:rsidP="00BA7431">
      <w:pPr>
        <w:pStyle w:val="NoSpacing"/>
        <w:rPr>
          <w:rFonts w:ascii="Arial Narrow" w:hAnsi="Arial Narrow"/>
        </w:rPr>
      </w:pPr>
    </w:p>
    <w:p w14:paraId="1BEE4DE4" w14:textId="65AFFB5A" w:rsidR="00BA7431" w:rsidRDefault="00BA7431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2D6B36">
        <w:rPr>
          <w:rFonts w:ascii="Arial Narrow" w:hAnsi="Arial Narrow"/>
          <w:b/>
          <w:bCs/>
          <w:sz w:val="24"/>
          <w:szCs w:val="24"/>
        </w:rPr>
        <w:t>Contact Details:</w:t>
      </w:r>
    </w:p>
    <w:p w14:paraId="2B4A96FF" w14:textId="678F6C4E" w:rsidR="002D6B36" w:rsidRDefault="002D6B36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38C1" w14:paraId="76381004" w14:textId="77777777" w:rsidTr="009838C1">
        <w:tc>
          <w:tcPr>
            <w:tcW w:w="4508" w:type="dxa"/>
          </w:tcPr>
          <w:p w14:paraId="7DAF4206" w14:textId="77777777" w:rsidR="009838C1" w:rsidRDefault="009838C1" w:rsidP="009838C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Mobile telephone </w:t>
            </w:r>
          </w:p>
          <w:p w14:paraId="3EA3128B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10B368A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38C1" w14:paraId="34D695ED" w14:textId="77777777" w:rsidTr="009838C1">
        <w:tc>
          <w:tcPr>
            <w:tcW w:w="4508" w:type="dxa"/>
          </w:tcPr>
          <w:p w14:paraId="4F4205B1" w14:textId="77777777" w:rsidR="009838C1" w:rsidRDefault="009838C1" w:rsidP="009838C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telephone</w:t>
            </w:r>
          </w:p>
          <w:p w14:paraId="5FCB5905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23007E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38C1" w14:paraId="2466F7AD" w14:textId="77777777" w:rsidTr="009838C1">
        <w:tc>
          <w:tcPr>
            <w:tcW w:w="4508" w:type="dxa"/>
          </w:tcPr>
          <w:p w14:paraId="038EAA9C" w14:textId="77777777" w:rsidR="009838C1" w:rsidRDefault="009838C1" w:rsidP="009838C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  <w:p w14:paraId="6539094A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057644E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74268C2" w14:textId="58264CA6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B9B524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38C1" w14:paraId="0C065CE4" w14:textId="77777777" w:rsidTr="009838C1">
        <w:tc>
          <w:tcPr>
            <w:tcW w:w="4508" w:type="dxa"/>
          </w:tcPr>
          <w:p w14:paraId="44D6B68F" w14:textId="77777777" w:rsidR="009838C1" w:rsidRDefault="009838C1" w:rsidP="009838C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  <w:p w14:paraId="1D387A45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B77B6A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43AEAF8" w14:textId="77777777" w:rsidR="002D6B36" w:rsidRPr="002D6B36" w:rsidRDefault="002D6B36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2BD93588" w14:textId="6C440ADB" w:rsidR="003D4102" w:rsidRDefault="003D4102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67D29">
        <w:rPr>
          <w:rFonts w:ascii="Arial Narrow" w:hAnsi="Arial Narrow"/>
          <w:b/>
          <w:bCs/>
          <w:sz w:val="28"/>
          <w:szCs w:val="28"/>
        </w:rPr>
        <w:t>Current Employment</w:t>
      </w:r>
    </w:p>
    <w:p w14:paraId="0961732A" w14:textId="77777777" w:rsidR="009838C1" w:rsidRPr="00967D29" w:rsidRDefault="009838C1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8C1" w14:paraId="0BCB0C90" w14:textId="77777777" w:rsidTr="009838C1">
        <w:tc>
          <w:tcPr>
            <w:tcW w:w="3005" w:type="dxa"/>
          </w:tcPr>
          <w:p w14:paraId="6CF47B3A" w14:textId="230FCD95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3005" w:type="dxa"/>
          </w:tcPr>
          <w:p w14:paraId="7A285BA0" w14:textId="54F0EBDA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3006" w:type="dxa"/>
          </w:tcPr>
          <w:p w14:paraId="794FF731" w14:textId="6175A3FA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of employment</w:t>
            </w:r>
          </w:p>
        </w:tc>
      </w:tr>
      <w:tr w:rsidR="009838C1" w14:paraId="37A82FFC" w14:textId="77777777" w:rsidTr="009838C1">
        <w:tc>
          <w:tcPr>
            <w:tcW w:w="3005" w:type="dxa"/>
          </w:tcPr>
          <w:p w14:paraId="73EC62EE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923209C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7ADAA3C" w14:textId="4E9C317B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6882EF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73DB13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7EF6EF9" w14:textId="07810866" w:rsidR="00967D29" w:rsidRDefault="00967D29" w:rsidP="00BA7431">
      <w:pPr>
        <w:pStyle w:val="NoSpacing"/>
        <w:rPr>
          <w:rFonts w:ascii="Arial Narrow" w:hAnsi="Arial Narrow"/>
        </w:rPr>
      </w:pPr>
    </w:p>
    <w:p w14:paraId="6DBA3582" w14:textId="13991701" w:rsidR="003D4102" w:rsidRDefault="003D4102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67D29">
        <w:rPr>
          <w:rFonts w:ascii="Arial Narrow" w:hAnsi="Arial Narrow"/>
          <w:b/>
          <w:bCs/>
          <w:sz w:val="28"/>
          <w:szCs w:val="28"/>
        </w:rPr>
        <w:t>Previous Employment</w:t>
      </w:r>
    </w:p>
    <w:p w14:paraId="73144911" w14:textId="77777777" w:rsidR="009838C1" w:rsidRPr="00967D29" w:rsidRDefault="009838C1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8C1" w14:paraId="45CBC5F7" w14:textId="77777777" w:rsidTr="00E534D7">
        <w:tc>
          <w:tcPr>
            <w:tcW w:w="3005" w:type="dxa"/>
          </w:tcPr>
          <w:p w14:paraId="57B69DD1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3005" w:type="dxa"/>
          </w:tcPr>
          <w:p w14:paraId="13D14B3F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3006" w:type="dxa"/>
          </w:tcPr>
          <w:p w14:paraId="5F406E13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of employment</w:t>
            </w:r>
          </w:p>
        </w:tc>
      </w:tr>
      <w:tr w:rsidR="009838C1" w14:paraId="0A239F0B" w14:textId="77777777" w:rsidTr="00E534D7">
        <w:tc>
          <w:tcPr>
            <w:tcW w:w="3005" w:type="dxa"/>
          </w:tcPr>
          <w:p w14:paraId="35766042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957A16A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1D82664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459DB9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C0A26A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38C1" w14:paraId="7E03C0DA" w14:textId="77777777" w:rsidTr="00E534D7">
        <w:tc>
          <w:tcPr>
            <w:tcW w:w="3005" w:type="dxa"/>
          </w:tcPr>
          <w:p w14:paraId="6E8C6BBE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A535DBC" w14:textId="6772D69F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BA0817B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EA29AE3" w14:textId="1B3FD5CF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1CE86E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30DA871" w14:textId="77777777" w:rsidR="009838C1" w:rsidRDefault="009838C1" w:rsidP="00E534D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F30BC00" w14:textId="77777777" w:rsidR="0091082F" w:rsidRDefault="0091082F" w:rsidP="00BA7431">
      <w:pPr>
        <w:pStyle w:val="NoSpacing"/>
        <w:rPr>
          <w:rFonts w:ascii="Arial Narrow" w:hAnsi="Arial Narrow"/>
        </w:rPr>
      </w:pPr>
    </w:p>
    <w:p w14:paraId="0928D3EA" w14:textId="3F2D12A3" w:rsidR="003D4102" w:rsidRDefault="009838C1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Any g</w:t>
      </w:r>
      <w:r w:rsidR="003D4102">
        <w:rPr>
          <w:rFonts w:ascii="Arial Narrow" w:hAnsi="Arial Narrow"/>
        </w:rPr>
        <w:t>aps in employment:</w:t>
      </w:r>
    </w:p>
    <w:p w14:paraId="1B6241CD" w14:textId="23832499" w:rsidR="003D4102" w:rsidRDefault="003D4102" w:rsidP="00BA7431">
      <w:pPr>
        <w:pStyle w:val="NoSpacing"/>
        <w:rPr>
          <w:rFonts w:ascii="Arial Narrow" w:hAnsi="Arial Narrow"/>
        </w:rPr>
      </w:pPr>
    </w:p>
    <w:p w14:paraId="2B2C419C" w14:textId="77777777" w:rsidR="004A6703" w:rsidRDefault="004A6703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6C02DB51" w14:textId="2391CB2D" w:rsidR="003D4102" w:rsidRPr="00967D29" w:rsidRDefault="003D4102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67D29">
        <w:rPr>
          <w:rFonts w:ascii="Arial Narrow" w:hAnsi="Arial Narrow"/>
          <w:b/>
          <w:bCs/>
          <w:sz w:val="28"/>
          <w:szCs w:val="28"/>
        </w:rPr>
        <w:t>Education</w:t>
      </w:r>
    </w:p>
    <w:p w14:paraId="0FB9FA0E" w14:textId="77777777" w:rsidR="00967D29" w:rsidRDefault="00967D29" w:rsidP="00BA7431">
      <w:pPr>
        <w:pStyle w:val="NoSpacing"/>
        <w:rPr>
          <w:rFonts w:ascii="Arial Narrow" w:hAnsi="Arial Narrow"/>
        </w:rPr>
      </w:pPr>
    </w:p>
    <w:p w14:paraId="2091B136" w14:textId="253224C9" w:rsidR="003D4102" w:rsidRPr="00967D29" w:rsidRDefault="003D4102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67D29">
        <w:rPr>
          <w:rFonts w:ascii="Arial Narrow" w:hAnsi="Arial Narrow"/>
          <w:b/>
          <w:bCs/>
          <w:sz w:val="24"/>
          <w:szCs w:val="24"/>
        </w:rPr>
        <w:t>Higher Education</w:t>
      </w:r>
    </w:p>
    <w:p w14:paraId="2484CD72" w14:textId="77777777" w:rsidR="009838C1" w:rsidRDefault="009838C1" w:rsidP="00BA743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38C1" w14:paraId="2ED36E2E" w14:textId="77777777" w:rsidTr="009838C1">
        <w:tc>
          <w:tcPr>
            <w:tcW w:w="2254" w:type="dxa"/>
          </w:tcPr>
          <w:p w14:paraId="0F1547A4" w14:textId="77777777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Degree/Course</w:t>
            </w:r>
            <w:r w:rsidRPr="004A6703">
              <w:rPr>
                <w:rFonts w:ascii="Arial Narrow" w:hAnsi="Arial Narrow"/>
                <w:b/>
                <w:bCs/>
              </w:rPr>
              <w:tab/>
            </w:r>
          </w:p>
          <w:p w14:paraId="15016A6E" w14:textId="18F52190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4" w:type="dxa"/>
          </w:tcPr>
          <w:p w14:paraId="725CA9DE" w14:textId="2B4A122B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University/College</w:t>
            </w:r>
          </w:p>
        </w:tc>
        <w:tc>
          <w:tcPr>
            <w:tcW w:w="2254" w:type="dxa"/>
          </w:tcPr>
          <w:p w14:paraId="67ED946B" w14:textId="0E0FF692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StudiedQualification</w:t>
            </w:r>
          </w:p>
        </w:tc>
        <w:tc>
          <w:tcPr>
            <w:tcW w:w="2254" w:type="dxa"/>
          </w:tcPr>
          <w:p w14:paraId="2063C6EE" w14:textId="25EB8FB6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Years attended</w:t>
            </w:r>
          </w:p>
        </w:tc>
      </w:tr>
      <w:tr w:rsidR="009838C1" w14:paraId="3092D99B" w14:textId="77777777" w:rsidTr="009838C1">
        <w:tc>
          <w:tcPr>
            <w:tcW w:w="2254" w:type="dxa"/>
          </w:tcPr>
          <w:p w14:paraId="4952FBCD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  <w:p w14:paraId="0036ACC3" w14:textId="58F4FB21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4C8E6458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0DAC63F5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298363A7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838C1" w14:paraId="131C41BD" w14:textId="77777777" w:rsidTr="009838C1">
        <w:tc>
          <w:tcPr>
            <w:tcW w:w="2254" w:type="dxa"/>
          </w:tcPr>
          <w:p w14:paraId="0CE961E9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  <w:p w14:paraId="0CB2E448" w14:textId="0F92C702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45EC50E2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15E7C6D2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77C31C29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838C1" w14:paraId="65805FEF" w14:textId="77777777" w:rsidTr="009838C1">
        <w:tc>
          <w:tcPr>
            <w:tcW w:w="2254" w:type="dxa"/>
          </w:tcPr>
          <w:p w14:paraId="5AA95192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  <w:p w14:paraId="3E12B86A" w14:textId="705DD460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6F39A2A8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1121F34E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E7FBCF1" w14:textId="77777777" w:rsidR="009838C1" w:rsidRDefault="009838C1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AD7F2F9" w14:textId="67D8DFB2" w:rsidR="00967D29" w:rsidRDefault="00967D29" w:rsidP="00BA7431">
      <w:pPr>
        <w:pStyle w:val="NoSpacing"/>
        <w:rPr>
          <w:rFonts w:ascii="Arial Narrow" w:hAnsi="Arial Narrow"/>
        </w:rPr>
      </w:pPr>
    </w:p>
    <w:p w14:paraId="4B2BAB13" w14:textId="6A8B1150" w:rsidR="003D4102" w:rsidRDefault="003D4102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67D29">
        <w:rPr>
          <w:rFonts w:ascii="Arial Narrow" w:hAnsi="Arial Narrow"/>
          <w:b/>
          <w:bCs/>
          <w:sz w:val="24"/>
          <w:szCs w:val="24"/>
        </w:rPr>
        <w:t>Schools attended</w:t>
      </w:r>
    </w:p>
    <w:p w14:paraId="742416C8" w14:textId="2B3EECDF" w:rsidR="00967D29" w:rsidRDefault="00967D29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38C1" w14:paraId="4BC7ADCF" w14:textId="77777777" w:rsidTr="0091082F">
        <w:trPr>
          <w:trHeight w:val="415"/>
        </w:trPr>
        <w:tc>
          <w:tcPr>
            <w:tcW w:w="4508" w:type="dxa"/>
          </w:tcPr>
          <w:p w14:paraId="12286ED6" w14:textId="675E2281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6703">
              <w:rPr>
                <w:rFonts w:ascii="Arial Narrow" w:hAnsi="Arial Narrow"/>
                <w:b/>
                <w:bCs/>
              </w:rPr>
              <w:t>School</w:t>
            </w:r>
          </w:p>
        </w:tc>
        <w:tc>
          <w:tcPr>
            <w:tcW w:w="4508" w:type="dxa"/>
          </w:tcPr>
          <w:p w14:paraId="047A6953" w14:textId="77777777" w:rsidR="009838C1" w:rsidRPr="004A6703" w:rsidRDefault="009838C1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Dates</w:t>
            </w:r>
          </w:p>
          <w:p w14:paraId="3430B620" w14:textId="3E6A0624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38C1" w14:paraId="0F4AA616" w14:textId="77777777" w:rsidTr="009838C1">
        <w:tc>
          <w:tcPr>
            <w:tcW w:w="4508" w:type="dxa"/>
          </w:tcPr>
          <w:p w14:paraId="7A5D9E13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7B77A53" w14:textId="7FE11E8A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DCA249" w14:textId="77777777" w:rsidR="009838C1" w:rsidRDefault="009838C1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A6703" w14:paraId="0A3CD30F" w14:textId="77777777" w:rsidTr="009838C1">
        <w:tc>
          <w:tcPr>
            <w:tcW w:w="4508" w:type="dxa"/>
          </w:tcPr>
          <w:p w14:paraId="05273561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D0AEA75" w14:textId="5A7993C8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D165D7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2811F11E" w14:textId="77777777" w:rsidR="009838C1" w:rsidRPr="00967D29" w:rsidRDefault="009838C1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363F13BA" w14:textId="7208BD69" w:rsidR="004A6703" w:rsidRDefault="003D4102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4A6703">
        <w:rPr>
          <w:rFonts w:ascii="Arial Narrow" w:hAnsi="Arial Narrow"/>
          <w:b/>
          <w:bCs/>
          <w:sz w:val="24"/>
          <w:szCs w:val="24"/>
        </w:rPr>
        <w:t>A-levels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6703" w14:paraId="13E18C7D" w14:textId="77777777" w:rsidTr="004A6703">
        <w:tc>
          <w:tcPr>
            <w:tcW w:w="3005" w:type="dxa"/>
          </w:tcPr>
          <w:p w14:paraId="19C16259" w14:textId="50B21887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6703">
              <w:rPr>
                <w:rFonts w:ascii="Arial Narrow" w:hAnsi="Arial Narrow"/>
                <w:b/>
                <w:bCs/>
              </w:rPr>
              <w:t>Subject</w:t>
            </w:r>
            <w:r w:rsidRPr="004A6703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3005" w:type="dxa"/>
          </w:tcPr>
          <w:p w14:paraId="2AE6B0C6" w14:textId="62AB31B1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6703">
              <w:rPr>
                <w:rFonts w:ascii="Arial Narrow" w:hAnsi="Arial Narrow"/>
                <w:b/>
                <w:bCs/>
              </w:rPr>
              <w:t>Exam</w:t>
            </w:r>
            <w:r w:rsidRPr="004A6703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3006" w:type="dxa"/>
          </w:tcPr>
          <w:p w14:paraId="6F18577F" w14:textId="3068DFFD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A6703">
              <w:rPr>
                <w:rFonts w:ascii="Arial Narrow" w:hAnsi="Arial Narrow"/>
                <w:b/>
                <w:bCs/>
              </w:rPr>
              <w:t>Grade</w:t>
            </w:r>
          </w:p>
        </w:tc>
      </w:tr>
      <w:tr w:rsidR="004A6703" w14:paraId="039AB297" w14:textId="77777777" w:rsidTr="004A6703">
        <w:tc>
          <w:tcPr>
            <w:tcW w:w="3005" w:type="dxa"/>
          </w:tcPr>
          <w:p w14:paraId="51D1F019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ED759DF" w14:textId="4265AE06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69F9E46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87AA3D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A6703" w14:paraId="327477A6" w14:textId="77777777" w:rsidTr="004A6703">
        <w:tc>
          <w:tcPr>
            <w:tcW w:w="3005" w:type="dxa"/>
          </w:tcPr>
          <w:p w14:paraId="3550BA70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0C208D2" w14:textId="7DF4D9B4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ED94273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D6E74E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A6703" w14:paraId="7B68D6AF" w14:textId="77777777" w:rsidTr="004A6703">
        <w:tc>
          <w:tcPr>
            <w:tcW w:w="3005" w:type="dxa"/>
          </w:tcPr>
          <w:p w14:paraId="163D7560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91EECC1" w14:textId="750D31D4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26D6C98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EC042B" w14:textId="77777777" w:rsid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707EF0D" w14:textId="77777777" w:rsidR="004A6703" w:rsidRPr="004A6703" w:rsidRDefault="004A6703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021F1C2" w14:textId="54575503" w:rsidR="004A6703" w:rsidRDefault="003D4102" w:rsidP="00BA7431">
      <w:pPr>
        <w:pStyle w:val="NoSpacing"/>
        <w:rPr>
          <w:rFonts w:ascii="Arial Narrow" w:hAnsi="Arial Narrow"/>
        </w:rPr>
      </w:pPr>
      <w:r w:rsidRPr="004A6703">
        <w:rPr>
          <w:rFonts w:ascii="Arial Narrow" w:hAnsi="Arial Narrow"/>
          <w:b/>
          <w:bCs/>
          <w:sz w:val="24"/>
          <w:szCs w:val="24"/>
        </w:rPr>
        <w:t>GCSEs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6703" w14:paraId="0B31B85C" w14:textId="77777777" w:rsidTr="004A6703">
        <w:tc>
          <w:tcPr>
            <w:tcW w:w="3005" w:type="dxa"/>
          </w:tcPr>
          <w:p w14:paraId="6E8C575C" w14:textId="6298BEAD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Subject</w:t>
            </w:r>
            <w:r w:rsidRPr="004A6703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3005" w:type="dxa"/>
          </w:tcPr>
          <w:p w14:paraId="190047DB" w14:textId="0DB8BFDD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Exam</w:t>
            </w:r>
          </w:p>
        </w:tc>
        <w:tc>
          <w:tcPr>
            <w:tcW w:w="3006" w:type="dxa"/>
          </w:tcPr>
          <w:p w14:paraId="3AD15189" w14:textId="1AF298B4" w:rsidR="004A6703" w:rsidRPr="004A6703" w:rsidRDefault="004A6703" w:rsidP="00BA743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4A6703">
              <w:rPr>
                <w:rFonts w:ascii="Arial Narrow" w:hAnsi="Arial Narrow"/>
                <w:b/>
                <w:bCs/>
              </w:rPr>
              <w:t>Grade</w:t>
            </w:r>
          </w:p>
        </w:tc>
      </w:tr>
      <w:tr w:rsidR="004A6703" w14:paraId="5F04E377" w14:textId="77777777" w:rsidTr="004A6703">
        <w:tc>
          <w:tcPr>
            <w:tcW w:w="3005" w:type="dxa"/>
          </w:tcPr>
          <w:p w14:paraId="5EBF9AB9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0D7A4EC2" w14:textId="060A933F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282C17D5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3E9B186D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7326BA93" w14:textId="77777777" w:rsidTr="004A6703">
        <w:tc>
          <w:tcPr>
            <w:tcW w:w="3005" w:type="dxa"/>
          </w:tcPr>
          <w:p w14:paraId="3DE26D7B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59972C36" w14:textId="779F85F1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1788079C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5898A60A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3C61A878" w14:textId="77777777" w:rsidTr="004A6703">
        <w:tc>
          <w:tcPr>
            <w:tcW w:w="3005" w:type="dxa"/>
          </w:tcPr>
          <w:p w14:paraId="2CB9B703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2FD09DA7" w14:textId="328ED622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713CDA12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4686CC8A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1656D620" w14:textId="77777777" w:rsidTr="004A6703">
        <w:tc>
          <w:tcPr>
            <w:tcW w:w="3005" w:type="dxa"/>
          </w:tcPr>
          <w:p w14:paraId="274AB466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0988D15F" w14:textId="6BAEADB4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60D4F1D1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644DC3A1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2823D7E5" w14:textId="77777777" w:rsidTr="004A6703">
        <w:tc>
          <w:tcPr>
            <w:tcW w:w="3005" w:type="dxa"/>
          </w:tcPr>
          <w:p w14:paraId="6B9D6C47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1C614CEA" w14:textId="77F77701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5BD064D4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64B8FF37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44B0D451" w14:textId="77777777" w:rsidTr="004A6703">
        <w:tc>
          <w:tcPr>
            <w:tcW w:w="3005" w:type="dxa"/>
          </w:tcPr>
          <w:p w14:paraId="3EF81AE7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021E29C9" w14:textId="114FD702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5A35C355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5B938060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12D50256" w14:textId="77777777" w:rsidTr="004A6703">
        <w:tc>
          <w:tcPr>
            <w:tcW w:w="3005" w:type="dxa"/>
          </w:tcPr>
          <w:p w14:paraId="0969A525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4ECE016A" w14:textId="4F2CEC14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50191F1E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6ECB930B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4A6703" w14:paraId="427DB50E" w14:textId="77777777" w:rsidTr="004A6703">
        <w:tc>
          <w:tcPr>
            <w:tcW w:w="3005" w:type="dxa"/>
          </w:tcPr>
          <w:p w14:paraId="36FAEFF8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  <w:p w14:paraId="0DD8EFB6" w14:textId="6B97BB5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5670C10E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3EAB08CF" w14:textId="77777777" w:rsidR="004A6703" w:rsidRDefault="004A6703" w:rsidP="002363C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0CEB4713" w14:textId="77777777" w:rsidTr="004A6703">
        <w:tc>
          <w:tcPr>
            <w:tcW w:w="3005" w:type="dxa"/>
          </w:tcPr>
          <w:p w14:paraId="111365E0" w14:textId="77777777" w:rsidR="0091082F" w:rsidRDefault="0091082F" w:rsidP="0091082F">
            <w:pPr>
              <w:pStyle w:val="NoSpacing"/>
              <w:rPr>
                <w:rFonts w:ascii="Arial Narrow" w:hAnsi="Arial Narrow"/>
              </w:rPr>
            </w:pPr>
          </w:p>
          <w:p w14:paraId="2BF1E736" w14:textId="391260AC" w:rsidR="0091082F" w:rsidRDefault="0091082F" w:rsidP="0091082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14:paraId="7A3FD629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06" w:type="dxa"/>
          </w:tcPr>
          <w:p w14:paraId="7E07D109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C535A0F" w14:textId="77777777" w:rsidR="004A6703" w:rsidRDefault="004A6703" w:rsidP="00BA7431">
      <w:pPr>
        <w:pStyle w:val="NoSpacing"/>
        <w:rPr>
          <w:rFonts w:ascii="Arial Narrow" w:hAnsi="Arial Narrow"/>
        </w:rPr>
      </w:pPr>
    </w:p>
    <w:p w14:paraId="663C9C1B" w14:textId="5BDDC35B" w:rsidR="003D4102" w:rsidRDefault="003D4102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03" w14:paraId="080581EB" w14:textId="77777777" w:rsidTr="004A6703">
        <w:tc>
          <w:tcPr>
            <w:tcW w:w="9016" w:type="dxa"/>
          </w:tcPr>
          <w:p w14:paraId="3517138A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520880BD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432B8ECB" w14:textId="7810EA6E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3BFE7ADE" w14:textId="2CBC68B2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53094A88" w14:textId="267D2364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29C380F5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3FC27CE7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2F7704FA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13938EFB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387E8AB8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3312842A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09752646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2A2C0047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07C78187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7E40FF81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1D5EDC77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3A616966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39710DFE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4F353ADF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1A1B6D1B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23517BC2" w14:textId="48204C49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31E0A8EB" w14:textId="12BD07D4" w:rsidR="003D4102" w:rsidRDefault="003D4102" w:rsidP="00BA7431">
      <w:pPr>
        <w:pStyle w:val="NoSpacing"/>
        <w:rPr>
          <w:rFonts w:ascii="Arial Narrow" w:hAnsi="Arial Narrow"/>
        </w:rPr>
      </w:pPr>
    </w:p>
    <w:p w14:paraId="78E21C4A" w14:textId="41C1DA3A" w:rsidR="003D4102" w:rsidRDefault="003D4102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Additional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703" w14:paraId="170F951E" w14:textId="77777777" w:rsidTr="004A6703">
        <w:tc>
          <w:tcPr>
            <w:tcW w:w="9016" w:type="dxa"/>
          </w:tcPr>
          <w:p w14:paraId="45879599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226045CE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7F816A50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67D35739" w14:textId="76A40D64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0EA2BAC7" w14:textId="4C36F15F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  <w:p w14:paraId="72D6B674" w14:textId="32228464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713DBABB" w14:textId="68317FEF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4E05D229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  <w:p w14:paraId="335650E0" w14:textId="11695F58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  <w:p w14:paraId="127B6EC4" w14:textId="245506BC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  <w:p w14:paraId="6CF0103E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  <w:p w14:paraId="15F1B820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04094E0A" w14:textId="77777777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  <w:p w14:paraId="7C0997C0" w14:textId="75316C01" w:rsidR="004A6703" w:rsidRDefault="004A6703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44DDBF75" w14:textId="3C9F138A" w:rsidR="003D4102" w:rsidRDefault="003D4102" w:rsidP="00BA7431">
      <w:pPr>
        <w:pStyle w:val="NoSpacing"/>
        <w:rPr>
          <w:rFonts w:ascii="Arial Narrow" w:hAnsi="Arial Narrow"/>
        </w:rPr>
      </w:pPr>
    </w:p>
    <w:p w14:paraId="29344E45" w14:textId="56AB66B0" w:rsidR="003D4102" w:rsidRDefault="003D4102" w:rsidP="00BA7431">
      <w:pPr>
        <w:pStyle w:val="NoSpacing"/>
        <w:rPr>
          <w:rFonts w:ascii="Arial Narrow" w:hAnsi="Arial Narrow"/>
        </w:rPr>
      </w:pPr>
    </w:p>
    <w:p w14:paraId="3F77B186" w14:textId="25F7DC17" w:rsidR="003D4102" w:rsidRDefault="003D4102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Full current driving licence</w:t>
      </w:r>
    </w:p>
    <w:p w14:paraId="66026CB0" w14:textId="061080B8" w:rsidR="0091082F" w:rsidRDefault="0091082F" w:rsidP="00BA7431">
      <w:pPr>
        <w:pStyle w:val="NoSpacing"/>
        <w:rPr>
          <w:rFonts w:ascii="Arial Narrow" w:hAnsi="Arial Narrow"/>
        </w:rPr>
      </w:pPr>
    </w:p>
    <w:p w14:paraId="4226D215" w14:textId="66565528" w:rsidR="0091082F" w:rsidRDefault="0091082F" w:rsidP="00BA7431">
      <w:pPr>
        <w:pStyle w:val="NoSpacing"/>
        <w:rPr>
          <w:rFonts w:ascii="Arial Narrow" w:hAnsi="Arial Narrow"/>
        </w:rPr>
      </w:pPr>
    </w:p>
    <w:p w14:paraId="190DBE18" w14:textId="3F425B09" w:rsidR="0091082F" w:rsidRDefault="0091082F" w:rsidP="00BA7431">
      <w:pPr>
        <w:pStyle w:val="NoSpacing"/>
        <w:rPr>
          <w:rFonts w:ascii="Arial Narrow" w:hAnsi="Arial Narrow"/>
        </w:rPr>
      </w:pPr>
    </w:p>
    <w:p w14:paraId="6FAB4A93" w14:textId="1958CF3C" w:rsidR="0091082F" w:rsidRDefault="0091082F" w:rsidP="00BA7431">
      <w:pPr>
        <w:pStyle w:val="NoSpacing"/>
        <w:rPr>
          <w:rFonts w:ascii="Arial Narrow" w:hAnsi="Arial Narrow"/>
        </w:rPr>
      </w:pPr>
    </w:p>
    <w:p w14:paraId="7F12DE93" w14:textId="11F1ACEF" w:rsidR="0091082F" w:rsidRDefault="0091082F" w:rsidP="00BA7431">
      <w:pPr>
        <w:pStyle w:val="NoSpacing"/>
        <w:rPr>
          <w:rFonts w:ascii="Arial Narrow" w:hAnsi="Arial Narrow"/>
        </w:rPr>
      </w:pPr>
    </w:p>
    <w:p w14:paraId="7F84064A" w14:textId="06F2514D" w:rsidR="0091082F" w:rsidRDefault="0091082F" w:rsidP="00BA7431">
      <w:pPr>
        <w:pStyle w:val="NoSpacing"/>
        <w:rPr>
          <w:rFonts w:ascii="Arial Narrow" w:hAnsi="Arial Narrow"/>
        </w:rPr>
      </w:pPr>
    </w:p>
    <w:p w14:paraId="1925B9BD" w14:textId="57533511" w:rsidR="0091082F" w:rsidRDefault="0091082F" w:rsidP="00BA7431">
      <w:pPr>
        <w:pStyle w:val="NoSpacing"/>
        <w:rPr>
          <w:rFonts w:ascii="Arial Narrow" w:hAnsi="Arial Narrow"/>
        </w:rPr>
      </w:pPr>
    </w:p>
    <w:p w14:paraId="2E27A9DD" w14:textId="42AC5136" w:rsidR="0091082F" w:rsidRDefault="0091082F" w:rsidP="00BA7431">
      <w:pPr>
        <w:pStyle w:val="NoSpacing"/>
        <w:rPr>
          <w:rFonts w:ascii="Arial Narrow" w:hAnsi="Arial Narrow"/>
        </w:rPr>
      </w:pPr>
    </w:p>
    <w:p w14:paraId="67B45ADC" w14:textId="0D0E8663" w:rsidR="0091082F" w:rsidRDefault="0091082F" w:rsidP="00BA7431">
      <w:pPr>
        <w:pStyle w:val="NoSpacing"/>
        <w:rPr>
          <w:rFonts w:ascii="Arial Narrow" w:hAnsi="Arial Narrow"/>
        </w:rPr>
      </w:pPr>
    </w:p>
    <w:p w14:paraId="01463CFD" w14:textId="7E9E7226" w:rsidR="0091082F" w:rsidRDefault="0091082F" w:rsidP="00BA7431">
      <w:pPr>
        <w:pStyle w:val="NoSpacing"/>
        <w:rPr>
          <w:rFonts w:ascii="Arial Narrow" w:hAnsi="Arial Narrow"/>
        </w:rPr>
      </w:pPr>
    </w:p>
    <w:p w14:paraId="1F8E1D82" w14:textId="2A0ED36D" w:rsidR="0091082F" w:rsidRDefault="0091082F" w:rsidP="00BA7431">
      <w:pPr>
        <w:pStyle w:val="NoSpacing"/>
        <w:rPr>
          <w:rFonts w:ascii="Arial Narrow" w:hAnsi="Arial Narrow"/>
        </w:rPr>
      </w:pPr>
    </w:p>
    <w:p w14:paraId="15D1D637" w14:textId="2E13B8C0" w:rsidR="0091082F" w:rsidRDefault="0091082F" w:rsidP="00BA7431">
      <w:pPr>
        <w:pStyle w:val="NoSpacing"/>
        <w:rPr>
          <w:rFonts w:ascii="Arial Narrow" w:hAnsi="Arial Narrow"/>
        </w:rPr>
      </w:pPr>
    </w:p>
    <w:p w14:paraId="45A35D24" w14:textId="2738FB2E" w:rsidR="0091082F" w:rsidRDefault="0091082F" w:rsidP="00BA7431">
      <w:pPr>
        <w:pStyle w:val="NoSpacing"/>
        <w:rPr>
          <w:rFonts w:ascii="Arial Narrow" w:hAnsi="Arial Narrow"/>
        </w:rPr>
      </w:pPr>
    </w:p>
    <w:p w14:paraId="5008EA07" w14:textId="0106F1FA" w:rsidR="0091082F" w:rsidRDefault="0091082F" w:rsidP="00BA7431">
      <w:pPr>
        <w:pStyle w:val="NoSpacing"/>
        <w:rPr>
          <w:rFonts w:ascii="Arial Narrow" w:hAnsi="Arial Narrow"/>
        </w:rPr>
      </w:pPr>
    </w:p>
    <w:p w14:paraId="027DB8B9" w14:textId="2C244DD4" w:rsidR="0091082F" w:rsidRDefault="0091082F" w:rsidP="00BA7431">
      <w:pPr>
        <w:pStyle w:val="NoSpacing"/>
        <w:rPr>
          <w:rFonts w:ascii="Arial Narrow" w:hAnsi="Arial Narrow"/>
        </w:rPr>
      </w:pPr>
    </w:p>
    <w:p w14:paraId="07CA7AF9" w14:textId="7DDC4914" w:rsidR="0091082F" w:rsidRDefault="0091082F" w:rsidP="00BA7431">
      <w:pPr>
        <w:pStyle w:val="NoSpacing"/>
        <w:rPr>
          <w:rFonts w:ascii="Arial Narrow" w:hAnsi="Arial Narrow"/>
        </w:rPr>
      </w:pPr>
    </w:p>
    <w:p w14:paraId="6DA3FBA6" w14:textId="192AD765" w:rsidR="003D4102" w:rsidRPr="0091082F" w:rsidRDefault="003D4102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1082F">
        <w:rPr>
          <w:rFonts w:ascii="Arial Narrow" w:hAnsi="Arial Narrow"/>
          <w:b/>
          <w:bCs/>
          <w:sz w:val="28"/>
          <w:szCs w:val="28"/>
        </w:rPr>
        <w:t>Referees</w:t>
      </w:r>
      <w:r w:rsidR="00B43369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1B691A3" w14:textId="77777777" w:rsidR="0091082F" w:rsidRDefault="0091082F" w:rsidP="00BA7431">
      <w:pPr>
        <w:pStyle w:val="NoSpacing"/>
        <w:rPr>
          <w:rFonts w:ascii="Arial Narrow" w:hAnsi="Arial Narrow"/>
        </w:rPr>
      </w:pPr>
    </w:p>
    <w:p w14:paraId="7A1DBA92" w14:textId="30380F7A" w:rsidR="003D4102" w:rsidRPr="0091082F" w:rsidRDefault="003D4102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1082F">
        <w:rPr>
          <w:rFonts w:ascii="Arial Narrow" w:hAnsi="Arial Narrow"/>
          <w:b/>
          <w:bCs/>
          <w:sz w:val="24"/>
          <w:szCs w:val="24"/>
        </w:rPr>
        <w:t>Current or most recent employer</w:t>
      </w:r>
    </w:p>
    <w:p w14:paraId="41F87E47" w14:textId="77777777" w:rsidR="0091082F" w:rsidRDefault="0091082F" w:rsidP="00BA7431">
      <w:pPr>
        <w:pStyle w:val="NoSpacing"/>
        <w:rPr>
          <w:rFonts w:ascii="Arial Narrow" w:hAnsi="Arial Narrow"/>
        </w:rPr>
      </w:pPr>
    </w:p>
    <w:p w14:paraId="023E49DF" w14:textId="03FDFDA6" w:rsidR="003D4102" w:rsidRDefault="003D4102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be contacted prior to interview</w:t>
      </w:r>
    </w:p>
    <w:p w14:paraId="1789870E" w14:textId="751153BD" w:rsidR="003D4102" w:rsidRDefault="003D4102" w:rsidP="00BA7431">
      <w:pPr>
        <w:pStyle w:val="NoSpacing"/>
        <w:rPr>
          <w:rFonts w:ascii="Arial Narrow" w:hAnsi="Arial Narrow"/>
        </w:rPr>
      </w:pPr>
    </w:p>
    <w:p w14:paraId="33D2F1EA" w14:textId="4C073C66" w:rsidR="0091082F" w:rsidRPr="0091082F" w:rsidRDefault="0091082F" w:rsidP="00BA7431">
      <w:pPr>
        <w:pStyle w:val="NoSpacing"/>
        <w:rPr>
          <w:rFonts w:ascii="Arial Narrow" w:hAnsi="Arial Narrow"/>
          <w:b/>
          <w:bCs/>
        </w:rPr>
      </w:pPr>
      <w:r w:rsidRPr="0091082F">
        <w:rPr>
          <w:rFonts w:ascii="Arial Narrow" w:hAnsi="Arial Narrow"/>
          <w:b/>
          <w:bCs/>
        </w:rPr>
        <w:t>First referee</w:t>
      </w:r>
    </w:p>
    <w:p w14:paraId="53595774" w14:textId="257CD449" w:rsidR="0091082F" w:rsidRDefault="0091082F" w:rsidP="00BA743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082F" w14:paraId="2E4B6354" w14:textId="77777777" w:rsidTr="0091082F">
        <w:tc>
          <w:tcPr>
            <w:tcW w:w="4508" w:type="dxa"/>
          </w:tcPr>
          <w:p w14:paraId="2EA5B647" w14:textId="1FB64CB0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4508" w:type="dxa"/>
          </w:tcPr>
          <w:p w14:paraId="264E8B86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6B4AAB9F" w14:textId="77777777" w:rsidTr="0091082F">
        <w:tc>
          <w:tcPr>
            <w:tcW w:w="4508" w:type="dxa"/>
          </w:tcPr>
          <w:p w14:paraId="1D2E6A94" w14:textId="0FE5570B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14:paraId="18BB7A2C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79429518" w14:textId="77777777" w:rsidTr="0091082F">
        <w:tc>
          <w:tcPr>
            <w:tcW w:w="4508" w:type="dxa"/>
          </w:tcPr>
          <w:p w14:paraId="2AA6D119" w14:textId="04AAD8E3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held</w:t>
            </w:r>
          </w:p>
        </w:tc>
        <w:tc>
          <w:tcPr>
            <w:tcW w:w="4508" w:type="dxa"/>
          </w:tcPr>
          <w:p w14:paraId="5CB079EE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014FDD35" w14:textId="77777777" w:rsidTr="0091082F">
        <w:tc>
          <w:tcPr>
            <w:tcW w:w="4508" w:type="dxa"/>
          </w:tcPr>
          <w:p w14:paraId="0A5EC0AB" w14:textId="165ACDAA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4508" w:type="dxa"/>
          </w:tcPr>
          <w:p w14:paraId="701218D7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4C93CCFA" w14:textId="77777777" w:rsidTr="0091082F">
        <w:tc>
          <w:tcPr>
            <w:tcW w:w="4508" w:type="dxa"/>
          </w:tcPr>
          <w:p w14:paraId="6FE5D959" w14:textId="20689BB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Capacity</w:t>
            </w:r>
          </w:p>
        </w:tc>
        <w:tc>
          <w:tcPr>
            <w:tcW w:w="4508" w:type="dxa"/>
          </w:tcPr>
          <w:p w14:paraId="5FD013C8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6F2987CC" w14:textId="77777777" w:rsidTr="0091082F">
        <w:tc>
          <w:tcPr>
            <w:tcW w:w="4508" w:type="dxa"/>
          </w:tcPr>
          <w:p w14:paraId="5D2B6D2F" w14:textId="29ACF27F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4508" w:type="dxa"/>
          </w:tcPr>
          <w:p w14:paraId="66088029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41085DAD" w14:textId="77777777" w:rsidTr="0091082F">
        <w:tc>
          <w:tcPr>
            <w:tcW w:w="4508" w:type="dxa"/>
          </w:tcPr>
          <w:p w14:paraId="274B9452" w14:textId="401A30A5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</w:t>
            </w:r>
          </w:p>
        </w:tc>
        <w:tc>
          <w:tcPr>
            <w:tcW w:w="4508" w:type="dxa"/>
          </w:tcPr>
          <w:p w14:paraId="1985E755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18F4D2AA" w14:textId="77777777" w:rsidTr="0091082F">
        <w:tc>
          <w:tcPr>
            <w:tcW w:w="4508" w:type="dxa"/>
          </w:tcPr>
          <w:p w14:paraId="78FE9FB8" w14:textId="7D2B5C34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</w:t>
            </w:r>
            <w:proofErr w:type="spellStart"/>
            <w:r>
              <w:rPr>
                <w:rFonts w:ascii="Arial Narrow" w:hAnsi="Arial Narrow"/>
              </w:rPr>
              <w:t>tel</w:t>
            </w:r>
            <w:proofErr w:type="spellEnd"/>
            <w:r>
              <w:rPr>
                <w:rFonts w:ascii="Arial Narrow" w:hAnsi="Arial Narrow"/>
              </w:rPr>
              <w:t xml:space="preserve"> number </w:t>
            </w:r>
          </w:p>
        </w:tc>
        <w:tc>
          <w:tcPr>
            <w:tcW w:w="4508" w:type="dxa"/>
          </w:tcPr>
          <w:p w14:paraId="5B4248EF" w14:textId="77777777" w:rsidR="0091082F" w:rsidRDefault="0091082F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40E8B183" w14:textId="77777777" w:rsidR="0091082F" w:rsidRDefault="0091082F" w:rsidP="00BA7431">
      <w:pPr>
        <w:pStyle w:val="NoSpacing"/>
        <w:rPr>
          <w:rFonts w:ascii="Arial Narrow" w:hAnsi="Arial Narrow"/>
        </w:rPr>
      </w:pPr>
    </w:p>
    <w:p w14:paraId="240FA0D3" w14:textId="06998384" w:rsidR="003D4102" w:rsidRDefault="003D4102" w:rsidP="00BA7431">
      <w:pPr>
        <w:pStyle w:val="NoSpacing"/>
        <w:rPr>
          <w:rFonts w:ascii="Arial Narrow" w:hAnsi="Arial Narrow"/>
        </w:rPr>
      </w:pPr>
    </w:p>
    <w:p w14:paraId="4A570FA8" w14:textId="763B6D4A" w:rsidR="003D4102" w:rsidRDefault="003D4102" w:rsidP="00BA7431">
      <w:pPr>
        <w:pStyle w:val="NoSpacing"/>
        <w:rPr>
          <w:rFonts w:ascii="Arial Narrow" w:hAnsi="Arial Narrow"/>
          <w:b/>
          <w:bCs/>
        </w:rPr>
      </w:pPr>
      <w:r w:rsidRPr="0091082F">
        <w:rPr>
          <w:rFonts w:ascii="Arial Narrow" w:hAnsi="Arial Narrow"/>
          <w:b/>
          <w:bCs/>
        </w:rPr>
        <w:t>Second referee</w:t>
      </w:r>
    </w:p>
    <w:p w14:paraId="60DCA1EC" w14:textId="77777777" w:rsidR="0091082F" w:rsidRPr="0091082F" w:rsidRDefault="0091082F" w:rsidP="00BA7431">
      <w:pPr>
        <w:pStyle w:val="NoSpacing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082F" w14:paraId="3325B84E" w14:textId="77777777" w:rsidTr="00E534D7">
        <w:tc>
          <w:tcPr>
            <w:tcW w:w="4508" w:type="dxa"/>
          </w:tcPr>
          <w:p w14:paraId="493D3E6A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4508" w:type="dxa"/>
          </w:tcPr>
          <w:p w14:paraId="4D9047F7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3E8B6108" w14:textId="77777777" w:rsidTr="00E534D7">
        <w:tc>
          <w:tcPr>
            <w:tcW w:w="4508" w:type="dxa"/>
          </w:tcPr>
          <w:p w14:paraId="491C5F8D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14:paraId="608A8E8B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2656BEF1" w14:textId="77777777" w:rsidTr="00E534D7">
        <w:tc>
          <w:tcPr>
            <w:tcW w:w="4508" w:type="dxa"/>
          </w:tcPr>
          <w:p w14:paraId="04165763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held</w:t>
            </w:r>
          </w:p>
        </w:tc>
        <w:tc>
          <w:tcPr>
            <w:tcW w:w="4508" w:type="dxa"/>
          </w:tcPr>
          <w:p w14:paraId="68231E85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1BAC0FCE" w14:textId="77777777" w:rsidTr="00E534D7">
        <w:tc>
          <w:tcPr>
            <w:tcW w:w="4508" w:type="dxa"/>
          </w:tcPr>
          <w:p w14:paraId="68E7E93B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4508" w:type="dxa"/>
          </w:tcPr>
          <w:p w14:paraId="23EB79CA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64BAACC0" w14:textId="77777777" w:rsidTr="00E534D7">
        <w:tc>
          <w:tcPr>
            <w:tcW w:w="4508" w:type="dxa"/>
          </w:tcPr>
          <w:p w14:paraId="32E70803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Capacity</w:t>
            </w:r>
          </w:p>
        </w:tc>
        <w:tc>
          <w:tcPr>
            <w:tcW w:w="4508" w:type="dxa"/>
          </w:tcPr>
          <w:p w14:paraId="642B1B14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3FE408B3" w14:textId="77777777" w:rsidTr="00E534D7">
        <w:tc>
          <w:tcPr>
            <w:tcW w:w="4508" w:type="dxa"/>
          </w:tcPr>
          <w:p w14:paraId="68821D76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4508" w:type="dxa"/>
          </w:tcPr>
          <w:p w14:paraId="62B11E4B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53B0EC75" w14:textId="77777777" w:rsidTr="00E534D7">
        <w:tc>
          <w:tcPr>
            <w:tcW w:w="4508" w:type="dxa"/>
          </w:tcPr>
          <w:p w14:paraId="2A2E929F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</w:t>
            </w:r>
          </w:p>
        </w:tc>
        <w:tc>
          <w:tcPr>
            <w:tcW w:w="4508" w:type="dxa"/>
          </w:tcPr>
          <w:p w14:paraId="57BB9E33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1082F" w14:paraId="30B6F756" w14:textId="77777777" w:rsidTr="00E534D7">
        <w:tc>
          <w:tcPr>
            <w:tcW w:w="4508" w:type="dxa"/>
          </w:tcPr>
          <w:p w14:paraId="456C2DDA" w14:textId="77777777" w:rsidR="0091082F" w:rsidRDefault="0091082F" w:rsidP="0091082F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</w:t>
            </w:r>
            <w:proofErr w:type="spellStart"/>
            <w:r>
              <w:rPr>
                <w:rFonts w:ascii="Arial Narrow" w:hAnsi="Arial Narrow"/>
              </w:rPr>
              <w:t>tel</w:t>
            </w:r>
            <w:proofErr w:type="spellEnd"/>
            <w:r>
              <w:rPr>
                <w:rFonts w:ascii="Arial Narrow" w:hAnsi="Arial Narrow"/>
              </w:rPr>
              <w:t xml:space="preserve"> number </w:t>
            </w:r>
          </w:p>
        </w:tc>
        <w:tc>
          <w:tcPr>
            <w:tcW w:w="4508" w:type="dxa"/>
          </w:tcPr>
          <w:p w14:paraId="6227ECDE" w14:textId="77777777" w:rsidR="0091082F" w:rsidRDefault="0091082F" w:rsidP="00E534D7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3821633A" w14:textId="7B9982D7" w:rsidR="003D4102" w:rsidRDefault="003D4102" w:rsidP="00BA7431">
      <w:pPr>
        <w:pStyle w:val="NoSpacing"/>
        <w:rPr>
          <w:rFonts w:ascii="Arial Narrow" w:hAnsi="Arial Narrow"/>
        </w:rPr>
      </w:pPr>
    </w:p>
    <w:p w14:paraId="4B3D7155" w14:textId="7DF5057D" w:rsidR="00760E0B" w:rsidRDefault="00760E0B" w:rsidP="00BA7431">
      <w:pPr>
        <w:pStyle w:val="NoSpacing"/>
        <w:rPr>
          <w:rFonts w:ascii="Arial Narrow" w:hAnsi="Arial Narrow"/>
        </w:rPr>
      </w:pPr>
    </w:p>
    <w:p w14:paraId="6A7361DD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7135EDDF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61610EFA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02B1D4C0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36763245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34262DFA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26072685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E28A74B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7F73A30B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26F6A443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6259357E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FC04959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5FC09FBC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175A1469" w14:textId="77777777" w:rsidR="0091082F" w:rsidRDefault="0091082F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E52DB71" w14:textId="7BBCDC3D" w:rsidR="00760E0B" w:rsidRDefault="00760E0B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67D29">
        <w:rPr>
          <w:rFonts w:ascii="Arial Narrow" w:hAnsi="Arial Narrow"/>
          <w:b/>
          <w:bCs/>
          <w:sz w:val="28"/>
          <w:szCs w:val="28"/>
        </w:rPr>
        <w:t>Declarations</w:t>
      </w:r>
    </w:p>
    <w:p w14:paraId="53C890A0" w14:textId="39426487" w:rsidR="00967D29" w:rsidRPr="00967D29" w:rsidRDefault="00967D29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28D8FDFB" w14:textId="073BE960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Any convictions, cautions, reprimands or final warnings, whether in the United Kingdom or in another country? These should exclude those </w:t>
      </w:r>
      <w:proofErr w:type="spellStart"/>
      <w:r>
        <w:rPr>
          <w:rFonts w:ascii="Arial Narrow" w:hAnsi="Arial Narrow"/>
        </w:rPr>
        <w:t>defind</w:t>
      </w:r>
      <w:proofErr w:type="spellEnd"/>
      <w:r>
        <w:rPr>
          <w:rFonts w:ascii="Arial Narrow" w:hAnsi="Arial Narrow"/>
        </w:rPr>
        <w:t xml:space="preserve"> as “protected” by the Rehabilitation of Offenders Act 1974 (Exceptions) Order 1975 (as amended in 2013).</w:t>
      </w:r>
    </w:p>
    <w:p w14:paraId="3E51C989" w14:textId="62AD6230" w:rsidR="00760E0B" w:rsidRDefault="00760E0B" w:rsidP="00BA7431">
      <w:pPr>
        <w:pStyle w:val="NoSpacing"/>
        <w:rPr>
          <w:rFonts w:ascii="Arial Narrow" w:hAnsi="Arial Narrow"/>
        </w:rPr>
      </w:pPr>
    </w:p>
    <w:p w14:paraId="309CA7FA" w14:textId="66B59690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Included in any list of people barred from working with children by the DBS or the NCTL</w:t>
      </w:r>
    </w:p>
    <w:p w14:paraId="5F5DF0CC" w14:textId="78E35068" w:rsidR="00760E0B" w:rsidRDefault="00760E0B" w:rsidP="00BA7431">
      <w:pPr>
        <w:pStyle w:val="NoSpacing"/>
        <w:rPr>
          <w:rFonts w:ascii="Arial Narrow" w:hAnsi="Arial Narrow"/>
        </w:rPr>
      </w:pPr>
    </w:p>
    <w:p w14:paraId="371267B8" w14:textId="506119B3" w:rsidR="00760E0B" w:rsidRDefault="00760E0B" w:rsidP="00BA7431">
      <w:pPr>
        <w:pStyle w:val="NoSpacing"/>
        <w:rPr>
          <w:rFonts w:ascii="Arial Narrow" w:hAnsi="Arial Narrow"/>
        </w:rPr>
      </w:pPr>
    </w:p>
    <w:p w14:paraId="3823BE1F" w14:textId="77777777" w:rsidR="00967D29" w:rsidRDefault="00967D29" w:rsidP="00BA7431">
      <w:pPr>
        <w:pStyle w:val="NoSpacing"/>
        <w:rPr>
          <w:rFonts w:ascii="Arial Narrow" w:hAnsi="Arial Narrow"/>
        </w:rPr>
      </w:pPr>
    </w:p>
    <w:p w14:paraId="2159F46B" w14:textId="51059566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DBS Update Service registration number</w:t>
      </w:r>
    </w:p>
    <w:p w14:paraId="5E413E0C" w14:textId="4E4179C9" w:rsidR="00760E0B" w:rsidRDefault="00760E0B" w:rsidP="00BA7431">
      <w:pPr>
        <w:pStyle w:val="NoSpacing"/>
        <w:rPr>
          <w:rFonts w:ascii="Arial Narrow" w:hAnsi="Arial Narrow"/>
        </w:rPr>
      </w:pPr>
    </w:p>
    <w:p w14:paraId="40E9FBA5" w14:textId="1CFC4633" w:rsidR="00967D29" w:rsidRDefault="00967D29" w:rsidP="00BA7431">
      <w:pPr>
        <w:pStyle w:val="NoSpacing"/>
        <w:rPr>
          <w:rFonts w:ascii="Arial Narrow" w:hAnsi="Arial Narrow"/>
        </w:rPr>
      </w:pPr>
    </w:p>
    <w:p w14:paraId="0D99A935" w14:textId="5AFD0741" w:rsidR="00760E0B" w:rsidRDefault="00760E0B" w:rsidP="00BA7431">
      <w:pPr>
        <w:pStyle w:val="NoSpacing"/>
        <w:rPr>
          <w:rFonts w:ascii="Arial Narrow" w:hAnsi="Arial Narrow"/>
        </w:rPr>
      </w:pPr>
    </w:p>
    <w:p w14:paraId="380C40E0" w14:textId="153182F5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Restrictions on being resident or being employed in the UK?</w:t>
      </w:r>
    </w:p>
    <w:p w14:paraId="2779BEEE" w14:textId="594CB9CE" w:rsidR="00760E0B" w:rsidRDefault="00760E0B" w:rsidP="00BA7431">
      <w:pPr>
        <w:pStyle w:val="NoSpacing"/>
        <w:rPr>
          <w:rFonts w:ascii="Arial Narrow" w:hAnsi="Arial Narrow"/>
        </w:rPr>
      </w:pPr>
    </w:p>
    <w:p w14:paraId="50A283DA" w14:textId="6B67CACC" w:rsidR="00760E0B" w:rsidRDefault="00760E0B" w:rsidP="00BA7431">
      <w:pPr>
        <w:pStyle w:val="NoSpacing"/>
        <w:rPr>
          <w:rFonts w:ascii="Arial Narrow" w:hAnsi="Arial Narrow"/>
        </w:rPr>
      </w:pPr>
    </w:p>
    <w:p w14:paraId="07DBD67E" w14:textId="77777777" w:rsidR="00967D29" w:rsidRDefault="00967D29" w:rsidP="00BA7431">
      <w:pPr>
        <w:pStyle w:val="NoSpacing"/>
        <w:rPr>
          <w:rFonts w:ascii="Arial Narrow" w:hAnsi="Arial Narrow"/>
        </w:rPr>
      </w:pPr>
    </w:p>
    <w:p w14:paraId="447A0D5F" w14:textId="38509F62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Lived outside the UK for more than three months in the past five years</w:t>
      </w:r>
    </w:p>
    <w:p w14:paraId="07FF451A" w14:textId="670AA965" w:rsidR="00760E0B" w:rsidRDefault="00760E0B" w:rsidP="00BA7431">
      <w:pPr>
        <w:pStyle w:val="NoSpacing"/>
        <w:rPr>
          <w:rFonts w:ascii="Arial Narrow" w:hAnsi="Arial Narrow"/>
        </w:rPr>
      </w:pPr>
    </w:p>
    <w:p w14:paraId="1F117550" w14:textId="1E943F5B" w:rsidR="00760E0B" w:rsidRDefault="00760E0B" w:rsidP="00BA7431">
      <w:pPr>
        <w:pStyle w:val="NoSpacing"/>
        <w:rPr>
          <w:rFonts w:ascii="Arial Narrow" w:hAnsi="Arial Narrow"/>
        </w:rPr>
      </w:pPr>
    </w:p>
    <w:p w14:paraId="3490BBCB" w14:textId="2F8118DD" w:rsidR="00760E0B" w:rsidRDefault="00760E0B" w:rsidP="00BA7431">
      <w:pPr>
        <w:pStyle w:val="NoSpacing"/>
        <w:rPr>
          <w:rFonts w:ascii="Arial Narrow" w:hAnsi="Arial Narrow"/>
        </w:rPr>
      </w:pPr>
    </w:p>
    <w:p w14:paraId="4B20AF13" w14:textId="77777777" w:rsidR="00967D29" w:rsidRDefault="00967D29" w:rsidP="00BA7431">
      <w:pPr>
        <w:pStyle w:val="NoSpacing"/>
        <w:rPr>
          <w:rFonts w:ascii="Arial Narrow" w:hAnsi="Arial Narrow"/>
        </w:rPr>
      </w:pPr>
    </w:p>
    <w:p w14:paraId="06A3A005" w14:textId="17C06649" w:rsidR="00760E0B" w:rsidRPr="00967D29" w:rsidRDefault="00760E0B" w:rsidP="00BA743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967D29">
        <w:rPr>
          <w:rFonts w:ascii="Arial Narrow" w:hAnsi="Arial Narrow"/>
          <w:b/>
          <w:bCs/>
          <w:sz w:val="24"/>
          <w:szCs w:val="24"/>
        </w:rPr>
        <w:t>Job-specific questions</w:t>
      </w:r>
    </w:p>
    <w:p w14:paraId="57468EC4" w14:textId="48DFE3B9" w:rsidR="00760E0B" w:rsidRDefault="00760E0B" w:rsidP="00BA7431">
      <w:pPr>
        <w:pStyle w:val="NoSpacing"/>
        <w:rPr>
          <w:rFonts w:ascii="Arial Narrow" w:hAnsi="Arial Narrow"/>
        </w:rPr>
      </w:pPr>
    </w:p>
    <w:p w14:paraId="503006F9" w14:textId="79A0C648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Details of relations to any current employees, pupils or governors</w:t>
      </w:r>
    </w:p>
    <w:p w14:paraId="27E3B570" w14:textId="0DA992A3" w:rsidR="00760E0B" w:rsidRDefault="00760E0B" w:rsidP="00BA7431">
      <w:pPr>
        <w:pStyle w:val="NoSpacing"/>
        <w:rPr>
          <w:rFonts w:ascii="Arial Narrow" w:hAnsi="Arial Narrow"/>
        </w:rPr>
      </w:pPr>
    </w:p>
    <w:p w14:paraId="52A6175F" w14:textId="3FE93A5A" w:rsidR="00760E0B" w:rsidRDefault="00760E0B" w:rsidP="00BA7431">
      <w:pPr>
        <w:pStyle w:val="NoSpacing"/>
        <w:rPr>
          <w:rFonts w:ascii="Arial Narrow" w:hAnsi="Arial Narrow"/>
        </w:rPr>
      </w:pPr>
    </w:p>
    <w:p w14:paraId="71706F5A" w14:textId="016CB5AD" w:rsidR="00967D29" w:rsidRDefault="00967D29" w:rsidP="00BA7431">
      <w:pPr>
        <w:pStyle w:val="NoSpacing"/>
        <w:rPr>
          <w:rFonts w:ascii="Arial Narrow" w:hAnsi="Arial Narrow"/>
        </w:rPr>
      </w:pPr>
    </w:p>
    <w:p w14:paraId="42826991" w14:textId="77777777" w:rsidR="00967D29" w:rsidRDefault="00967D29" w:rsidP="00BA7431">
      <w:pPr>
        <w:pStyle w:val="NoSpacing"/>
        <w:rPr>
          <w:rFonts w:ascii="Arial Narrow" w:hAnsi="Arial Narrow"/>
        </w:rPr>
      </w:pPr>
    </w:p>
    <w:p w14:paraId="276A066B" w14:textId="298500D4" w:rsidR="00760E0B" w:rsidRDefault="00760E0B" w:rsidP="00BA7431">
      <w:pPr>
        <w:pStyle w:val="NoSpacing"/>
        <w:rPr>
          <w:rFonts w:ascii="Arial Narrow" w:hAnsi="Arial Narrow"/>
        </w:rPr>
      </w:pPr>
    </w:p>
    <w:p w14:paraId="6E7D8334" w14:textId="75CDCA8C" w:rsidR="00760E0B" w:rsidRDefault="00760E0B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Confirmed data to be accurate</w:t>
      </w:r>
    </w:p>
    <w:p w14:paraId="72E044DB" w14:textId="20BE8A42" w:rsidR="0091082F" w:rsidRDefault="0091082F" w:rsidP="00BA7431">
      <w:pPr>
        <w:pStyle w:val="NoSpacing"/>
        <w:rPr>
          <w:rFonts w:ascii="Arial Narrow" w:hAnsi="Arial Narrow"/>
        </w:rPr>
      </w:pPr>
    </w:p>
    <w:p w14:paraId="48CAD3D4" w14:textId="7EFF9C63" w:rsidR="0091082F" w:rsidRDefault="0091082F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Signed: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F1F708F" w14:textId="642DFBAF" w:rsidR="0091082F" w:rsidRDefault="0091082F" w:rsidP="00BA7431">
      <w:pPr>
        <w:pStyle w:val="NoSpacing"/>
        <w:rPr>
          <w:rFonts w:ascii="Arial Narrow" w:hAnsi="Arial Narrow"/>
        </w:rPr>
      </w:pPr>
    </w:p>
    <w:p w14:paraId="261FAB86" w14:textId="65ED827A" w:rsidR="00760E0B" w:rsidRDefault="0091082F" w:rsidP="00BA74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Date</w:t>
      </w:r>
    </w:p>
    <w:p w14:paraId="3AB904D5" w14:textId="08F0EEFB" w:rsidR="00760E0B" w:rsidRDefault="00760E0B" w:rsidP="00BA7431">
      <w:pPr>
        <w:pStyle w:val="NoSpacing"/>
        <w:rPr>
          <w:rFonts w:ascii="Arial Narrow" w:hAnsi="Arial Narrow"/>
        </w:rPr>
      </w:pPr>
    </w:p>
    <w:p w14:paraId="4B623276" w14:textId="481B4A96" w:rsidR="00760E0B" w:rsidRDefault="00760E0B" w:rsidP="00BA7431">
      <w:pPr>
        <w:pStyle w:val="NoSpacing"/>
        <w:rPr>
          <w:rFonts w:ascii="Arial Narrow" w:hAnsi="Arial Narrow"/>
        </w:rPr>
      </w:pPr>
    </w:p>
    <w:p w14:paraId="79058BD9" w14:textId="11FECBC3" w:rsidR="00760E0B" w:rsidRDefault="00760E0B" w:rsidP="00BA7431">
      <w:pPr>
        <w:pStyle w:val="NoSpacing"/>
        <w:rPr>
          <w:rFonts w:ascii="Arial Narrow" w:hAnsi="Arial Narrow"/>
        </w:rPr>
      </w:pPr>
    </w:p>
    <w:p w14:paraId="0C2F578A" w14:textId="0F3DEF59" w:rsidR="00760E0B" w:rsidRDefault="00760E0B" w:rsidP="00BA7431">
      <w:pPr>
        <w:pStyle w:val="NoSpacing"/>
        <w:rPr>
          <w:rFonts w:ascii="Arial Narrow" w:hAnsi="Arial Narrow"/>
        </w:rPr>
      </w:pPr>
    </w:p>
    <w:p w14:paraId="5613F53C" w14:textId="7C1B30FA" w:rsidR="00760E0B" w:rsidRDefault="00760E0B" w:rsidP="00BA7431">
      <w:pPr>
        <w:pStyle w:val="NoSpacing"/>
        <w:rPr>
          <w:rFonts w:ascii="Arial Narrow" w:hAnsi="Arial Narrow"/>
        </w:rPr>
      </w:pPr>
    </w:p>
    <w:p w14:paraId="4C8D96C2" w14:textId="6EDD65BE" w:rsidR="00760E0B" w:rsidRDefault="00760E0B" w:rsidP="00BA7431">
      <w:pPr>
        <w:pStyle w:val="NoSpacing"/>
        <w:rPr>
          <w:rFonts w:ascii="Arial Narrow" w:hAnsi="Arial Narrow"/>
        </w:rPr>
      </w:pPr>
    </w:p>
    <w:p w14:paraId="3E951EFD" w14:textId="329FF502" w:rsidR="00760E0B" w:rsidRDefault="00760E0B" w:rsidP="00BA7431">
      <w:pPr>
        <w:pStyle w:val="NoSpacing"/>
        <w:rPr>
          <w:rFonts w:ascii="Arial Narrow" w:hAnsi="Arial Narrow"/>
        </w:rPr>
      </w:pPr>
    </w:p>
    <w:p w14:paraId="1F265AB0" w14:textId="1D71CA36" w:rsidR="00760E0B" w:rsidRDefault="00760E0B" w:rsidP="00BA7431">
      <w:pPr>
        <w:pStyle w:val="NoSpacing"/>
        <w:rPr>
          <w:rFonts w:ascii="Arial Narrow" w:hAnsi="Arial Narrow"/>
        </w:rPr>
      </w:pPr>
    </w:p>
    <w:p w14:paraId="31673CE7" w14:textId="7CA5AD75" w:rsidR="00760E0B" w:rsidRDefault="00760E0B" w:rsidP="00BA7431">
      <w:pPr>
        <w:pStyle w:val="NoSpacing"/>
        <w:rPr>
          <w:rFonts w:ascii="Arial Narrow" w:hAnsi="Arial Narrow"/>
        </w:rPr>
      </w:pPr>
    </w:p>
    <w:p w14:paraId="4D12F3A6" w14:textId="6B19F7DA" w:rsidR="00760E0B" w:rsidRDefault="00760E0B" w:rsidP="00BA7431">
      <w:pPr>
        <w:pStyle w:val="NoSpacing"/>
        <w:rPr>
          <w:rFonts w:ascii="Arial Narrow" w:hAnsi="Arial Narrow"/>
        </w:rPr>
      </w:pPr>
    </w:p>
    <w:p w14:paraId="5E464A26" w14:textId="6A8B9E57" w:rsidR="00760E0B" w:rsidRDefault="00760E0B" w:rsidP="00BA7431">
      <w:pPr>
        <w:pStyle w:val="NoSpacing"/>
        <w:rPr>
          <w:rFonts w:ascii="Arial Narrow" w:hAnsi="Arial Narrow"/>
        </w:rPr>
      </w:pPr>
    </w:p>
    <w:p w14:paraId="53220FEC" w14:textId="5CC9A2EE" w:rsidR="00760E0B" w:rsidRDefault="00760E0B" w:rsidP="00BA7431">
      <w:pPr>
        <w:pStyle w:val="NoSpacing"/>
        <w:rPr>
          <w:rFonts w:ascii="Arial Narrow" w:hAnsi="Arial Narrow"/>
        </w:rPr>
      </w:pPr>
    </w:p>
    <w:p w14:paraId="3E7C6844" w14:textId="45B8D072" w:rsidR="00760E0B" w:rsidRDefault="00760E0B" w:rsidP="00BA7431">
      <w:pPr>
        <w:pStyle w:val="NoSpacing"/>
        <w:rPr>
          <w:rFonts w:ascii="Arial Narrow" w:hAnsi="Arial Narrow"/>
        </w:rPr>
      </w:pPr>
    </w:p>
    <w:p w14:paraId="5E2173CA" w14:textId="4463E612" w:rsidR="00760E0B" w:rsidRDefault="00760E0B" w:rsidP="00BA7431">
      <w:pPr>
        <w:pStyle w:val="NoSpacing"/>
        <w:rPr>
          <w:rFonts w:ascii="Arial Narrow" w:hAnsi="Arial Narrow"/>
        </w:rPr>
      </w:pPr>
    </w:p>
    <w:p w14:paraId="477E2AA3" w14:textId="469DBFEF" w:rsidR="00760E0B" w:rsidRDefault="00760E0B" w:rsidP="00BA7431">
      <w:pPr>
        <w:pStyle w:val="NoSpacing"/>
        <w:rPr>
          <w:rFonts w:ascii="Arial Narrow" w:hAnsi="Arial Narrow"/>
        </w:rPr>
      </w:pPr>
    </w:p>
    <w:p w14:paraId="1E5FA24F" w14:textId="55E2837E" w:rsidR="00760E0B" w:rsidRDefault="00760E0B" w:rsidP="00BA7431">
      <w:pPr>
        <w:pStyle w:val="NoSpacing"/>
        <w:rPr>
          <w:rFonts w:ascii="Arial Narrow" w:hAnsi="Arial Narrow"/>
        </w:rPr>
      </w:pPr>
    </w:p>
    <w:p w14:paraId="6DDB6DF5" w14:textId="16165382" w:rsidR="00760E0B" w:rsidRDefault="00760E0B" w:rsidP="00BA7431">
      <w:pPr>
        <w:pStyle w:val="NoSpacing"/>
        <w:rPr>
          <w:rFonts w:ascii="Arial Narrow" w:hAnsi="Arial Narrow"/>
        </w:rPr>
      </w:pPr>
    </w:p>
    <w:p w14:paraId="718E4D4F" w14:textId="7B38BA8B" w:rsidR="00760E0B" w:rsidRDefault="00760E0B" w:rsidP="00BA7431">
      <w:pPr>
        <w:pStyle w:val="NoSpacing"/>
        <w:rPr>
          <w:rFonts w:ascii="Arial Narrow" w:hAnsi="Arial Narrow"/>
        </w:rPr>
      </w:pPr>
    </w:p>
    <w:p w14:paraId="4A596799" w14:textId="62E83138" w:rsidR="00760E0B" w:rsidRDefault="00760E0B" w:rsidP="00BA7431">
      <w:pPr>
        <w:pStyle w:val="NoSpacing"/>
        <w:rPr>
          <w:rFonts w:ascii="Arial Narrow" w:hAnsi="Arial Narrow"/>
        </w:rPr>
      </w:pPr>
    </w:p>
    <w:p w14:paraId="00B52CFB" w14:textId="418B416C" w:rsidR="00760E0B" w:rsidRDefault="00760E0B" w:rsidP="00BA7431">
      <w:pPr>
        <w:pStyle w:val="NoSpacing"/>
        <w:rPr>
          <w:rFonts w:ascii="Arial Narrow" w:hAnsi="Arial Narrow"/>
        </w:rPr>
      </w:pPr>
    </w:p>
    <w:p w14:paraId="16599478" w14:textId="5ECF2241" w:rsidR="00760E0B" w:rsidRPr="0091082F" w:rsidRDefault="00760E0B" w:rsidP="00BA7431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91082F">
        <w:rPr>
          <w:rFonts w:ascii="Arial Narrow" w:hAnsi="Arial Narrow"/>
          <w:b/>
          <w:bCs/>
          <w:sz w:val="28"/>
          <w:szCs w:val="28"/>
        </w:rPr>
        <w:t>Equal Opportunities monitoring</w:t>
      </w:r>
    </w:p>
    <w:p w14:paraId="48696DE3" w14:textId="0FA97E20" w:rsidR="00760E0B" w:rsidRDefault="00760E0B" w:rsidP="00BA7431">
      <w:pPr>
        <w:pStyle w:val="NoSpacing"/>
        <w:rPr>
          <w:rFonts w:ascii="Arial Narrow" w:hAnsi="Arial Narrow"/>
        </w:rPr>
      </w:pPr>
    </w:p>
    <w:p w14:paraId="7458513C" w14:textId="7B31732A" w:rsidR="00760E0B" w:rsidRDefault="00760E0B" w:rsidP="00BA7431">
      <w:pPr>
        <w:pStyle w:val="NoSpacing"/>
        <w:rPr>
          <w:rFonts w:ascii="Arial Narrow" w:hAnsi="Arial Narrow"/>
        </w:rPr>
      </w:pPr>
    </w:p>
    <w:p w14:paraId="331C0294" w14:textId="745433E3" w:rsidR="00760E0B" w:rsidRPr="0091082F" w:rsidRDefault="00760E0B" w:rsidP="00BA7431">
      <w:pPr>
        <w:pStyle w:val="NoSpacing"/>
        <w:rPr>
          <w:rFonts w:ascii="Arial Narrow" w:hAnsi="Arial Narrow"/>
          <w:b/>
          <w:bCs/>
        </w:rPr>
      </w:pPr>
      <w:r w:rsidRPr="0091082F">
        <w:rPr>
          <w:rFonts w:ascii="Arial Narrow" w:hAnsi="Arial Narrow"/>
          <w:b/>
          <w:bCs/>
        </w:rPr>
        <w:t>Personal details</w:t>
      </w:r>
    </w:p>
    <w:p w14:paraId="5D578E10" w14:textId="37D1B003" w:rsidR="00760E0B" w:rsidRDefault="00760E0B" w:rsidP="00BA743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733" w14:paraId="3AEA9461" w14:textId="77777777" w:rsidTr="00B37733">
        <w:tc>
          <w:tcPr>
            <w:tcW w:w="4508" w:type="dxa"/>
          </w:tcPr>
          <w:p w14:paraId="0090C8BF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applied for</w:t>
            </w:r>
          </w:p>
          <w:p w14:paraId="596DAAAC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5F39792D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163D9102" w14:textId="77777777" w:rsidTr="00B37733">
        <w:tc>
          <w:tcPr>
            <w:tcW w:w="4508" w:type="dxa"/>
          </w:tcPr>
          <w:p w14:paraId="286CC510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date</w:t>
            </w:r>
          </w:p>
          <w:p w14:paraId="544B2FB1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3718D10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4129E0C3" w14:textId="77777777" w:rsidTr="00B37733">
        <w:tc>
          <w:tcPr>
            <w:tcW w:w="4508" w:type="dxa"/>
          </w:tcPr>
          <w:p w14:paraId="381B1144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name</w:t>
            </w:r>
          </w:p>
          <w:p w14:paraId="52F0A64F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75290175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3C3CDCA5" w14:textId="77777777" w:rsidTr="00B37733">
        <w:tc>
          <w:tcPr>
            <w:tcW w:w="4508" w:type="dxa"/>
          </w:tcPr>
          <w:p w14:paraId="125A08BF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Previous name</w:t>
            </w:r>
          </w:p>
          <w:p w14:paraId="7EA06B08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B371C12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21E9A987" w14:textId="77777777" w:rsidTr="00B37733">
        <w:tc>
          <w:tcPr>
            <w:tcW w:w="4508" w:type="dxa"/>
          </w:tcPr>
          <w:p w14:paraId="732616C4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  <w:p w14:paraId="05E97465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82300FC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25A3F7B" w14:textId="77777777" w:rsidR="00B37733" w:rsidRDefault="00B37733" w:rsidP="00BA7431">
      <w:pPr>
        <w:pStyle w:val="NoSpacing"/>
        <w:rPr>
          <w:rFonts w:ascii="Arial Narrow" w:hAnsi="Arial Narrow"/>
        </w:rPr>
      </w:pPr>
    </w:p>
    <w:p w14:paraId="13EC6231" w14:textId="6E7FB8AE" w:rsidR="00760E0B" w:rsidRDefault="00760E0B" w:rsidP="00BA7431">
      <w:pPr>
        <w:pStyle w:val="NoSpacing"/>
        <w:rPr>
          <w:rFonts w:ascii="Arial Narrow" w:hAnsi="Arial Narrow"/>
        </w:rPr>
      </w:pPr>
    </w:p>
    <w:p w14:paraId="34DCE4F8" w14:textId="1948DE61" w:rsidR="00760E0B" w:rsidRDefault="00760E0B" w:rsidP="00BA7431">
      <w:pPr>
        <w:pStyle w:val="NoSpacing"/>
        <w:rPr>
          <w:rFonts w:ascii="Arial Narrow" w:hAnsi="Arial Narrow"/>
        </w:rPr>
      </w:pPr>
    </w:p>
    <w:p w14:paraId="1B87F260" w14:textId="4D716411" w:rsidR="00760E0B" w:rsidRPr="0091082F" w:rsidRDefault="00760E0B" w:rsidP="00BA7431">
      <w:pPr>
        <w:pStyle w:val="NoSpacing"/>
        <w:rPr>
          <w:rFonts w:ascii="Arial Narrow" w:hAnsi="Arial Narrow"/>
          <w:b/>
          <w:bCs/>
        </w:rPr>
      </w:pPr>
      <w:r w:rsidRPr="0091082F">
        <w:rPr>
          <w:rFonts w:ascii="Arial Narrow" w:hAnsi="Arial Narrow"/>
          <w:b/>
          <w:bCs/>
        </w:rPr>
        <w:t>Equal</w:t>
      </w:r>
      <w:r w:rsidR="00401AA3" w:rsidRPr="0091082F">
        <w:rPr>
          <w:rFonts w:ascii="Arial Narrow" w:hAnsi="Arial Narrow"/>
          <w:b/>
          <w:bCs/>
        </w:rPr>
        <w:t xml:space="preserve"> Opportunities details </w:t>
      </w:r>
    </w:p>
    <w:p w14:paraId="1218B273" w14:textId="1744616B" w:rsidR="00401AA3" w:rsidRDefault="00401AA3" w:rsidP="00BA743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733" w14:paraId="2DDE7F68" w14:textId="77777777" w:rsidTr="00B37733">
        <w:tc>
          <w:tcPr>
            <w:tcW w:w="4508" w:type="dxa"/>
          </w:tcPr>
          <w:p w14:paraId="6E299A80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  <w:p w14:paraId="44EEFE22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1F983964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4AE35B9B" w14:textId="77777777" w:rsidTr="00B37733">
        <w:tc>
          <w:tcPr>
            <w:tcW w:w="4508" w:type="dxa"/>
          </w:tcPr>
          <w:p w14:paraId="57B50EF6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Cultural/Ethnic background</w:t>
            </w:r>
          </w:p>
          <w:p w14:paraId="4BCA7699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1349FCD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0D3EB733" w14:textId="77777777" w:rsidTr="00B37733">
        <w:tc>
          <w:tcPr>
            <w:tcW w:w="4508" w:type="dxa"/>
          </w:tcPr>
          <w:p w14:paraId="5A7B3D04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</w:t>
            </w:r>
          </w:p>
          <w:p w14:paraId="0F3E24E0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5E195780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26B66A09" w14:textId="77777777" w:rsidTr="00B37733">
        <w:tc>
          <w:tcPr>
            <w:tcW w:w="4508" w:type="dxa"/>
          </w:tcPr>
          <w:p w14:paraId="79A78618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</w:t>
            </w:r>
          </w:p>
          <w:p w14:paraId="3A06D002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266A436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745594AB" w14:textId="77777777" w:rsidTr="00B37733">
        <w:tc>
          <w:tcPr>
            <w:tcW w:w="4508" w:type="dxa"/>
          </w:tcPr>
          <w:p w14:paraId="117A51DD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 orientation</w:t>
            </w:r>
          </w:p>
          <w:p w14:paraId="3F0E9A82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2E4A52C1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5A364802" w14:textId="77777777" w:rsidTr="00B37733">
        <w:tc>
          <w:tcPr>
            <w:tcW w:w="4508" w:type="dxa"/>
          </w:tcPr>
          <w:p w14:paraId="3EEAA228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Religion/belief</w:t>
            </w:r>
          </w:p>
          <w:p w14:paraId="12356D2B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26A9C6A4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17A47853" w14:textId="77777777" w:rsidTr="00B37733">
        <w:tc>
          <w:tcPr>
            <w:tcW w:w="4508" w:type="dxa"/>
          </w:tcPr>
          <w:p w14:paraId="3B3593EB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consider yourself to be disabled?</w:t>
            </w:r>
          </w:p>
          <w:p w14:paraId="6F756B09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06983135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  <w:tr w:rsidR="00B37733" w14:paraId="689A1E18" w14:textId="77777777" w:rsidTr="00B37733">
        <w:tc>
          <w:tcPr>
            <w:tcW w:w="4508" w:type="dxa"/>
          </w:tcPr>
          <w:p w14:paraId="52754625" w14:textId="77777777" w:rsidR="00B37733" w:rsidRDefault="00B37733" w:rsidP="00B3773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 arrangements required</w:t>
            </w:r>
          </w:p>
          <w:p w14:paraId="1BA8D93A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7A24E14" w14:textId="77777777" w:rsidR="00B37733" w:rsidRDefault="00B37733" w:rsidP="00BA743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3559F9A6" w14:textId="57CB1C7C" w:rsidR="00B37733" w:rsidRDefault="00B37733" w:rsidP="00BA7431">
      <w:pPr>
        <w:pStyle w:val="NoSpacing"/>
        <w:rPr>
          <w:rFonts w:ascii="Arial Narrow" w:hAnsi="Arial Narrow"/>
        </w:rPr>
      </w:pPr>
    </w:p>
    <w:p w14:paraId="2610B051" w14:textId="6948E326" w:rsidR="00B37733" w:rsidRDefault="00B37733" w:rsidP="00BA7431">
      <w:pPr>
        <w:pStyle w:val="NoSpacing"/>
        <w:rPr>
          <w:rFonts w:ascii="Arial Narrow" w:hAnsi="Arial Narrow"/>
        </w:rPr>
      </w:pPr>
    </w:p>
    <w:p w14:paraId="2C3F0CD6" w14:textId="09DC3407" w:rsidR="00B37733" w:rsidRDefault="00B37733" w:rsidP="00BA7431">
      <w:pPr>
        <w:pStyle w:val="NoSpacing"/>
        <w:rPr>
          <w:rFonts w:ascii="Arial Narrow" w:hAnsi="Arial Narrow"/>
        </w:rPr>
      </w:pPr>
    </w:p>
    <w:p w14:paraId="5FC4B28E" w14:textId="77777777" w:rsidR="00B37733" w:rsidRDefault="00B37733" w:rsidP="00BA7431">
      <w:pPr>
        <w:pStyle w:val="NoSpacing"/>
        <w:rPr>
          <w:rFonts w:ascii="Arial Narrow" w:hAnsi="Arial Narrow"/>
        </w:rPr>
      </w:pPr>
    </w:p>
    <w:p w14:paraId="201590B4" w14:textId="765CFB97" w:rsidR="00760E0B" w:rsidRDefault="00760E0B" w:rsidP="00BA7431">
      <w:pPr>
        <w:pStyle w:val="NoSpacing"/>
        <w:rPr>
          <w:rFonts w:ascii="Arial Narrow" w:hAnsi="Arial Narrow"/>
        </w:rPr>
      </w:pPr>
    </w:p>
    <w:p w14:paraId="682CC484" w14:textId="77777777" w:rsidR="00760E0B" w:rsidRPr="00BA7431" w:rsidRDefault="00760E0B" w:rsidP="00BA7431">
      <w:pPr>
        <w:pStyle w:val="NoSpacing"/>
        <w:rPr>
          <w:rFonts w:ascii="Arial Narrow" w:hAnsi="Arial Narrow"/>
        </w:rPr>
      </w:pPr>
    </w:p>
    <w:sectPr w:rsidR="00760E0B" w:rsidRPr="00BA7431" w:rsidSect="004A6703">
      <w:headerReference w:type="default" r:id="rId6"/>
      <w:footerReference w:type="default" r:id="rId7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9711" w14:textId="77777777" w:rsidR="00401AA3" w:rsidRDefault="00401AA3" w:rsidP="00401AA3">
      <w:pPr>
        <w:spacing w:after="0" w:line="240" w:lineRule="auto"/>
      </w:pPr>
      <w:r>
        <w:separator/>
      </w:r>
    </w:p>
  </w:endnote>
  <w:endnote w:type="continuationSeparator" w:id="0">
    <w:p w14:paraId="54683286" w14:textId="77777777" w:rsidR="00401AA3" w:rsidRDefault="00401AA3" w:rsidP="004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9D36" w14:textId="3C1C1D78" w:rsidR="00B37733" w:rsidRPr="00B37733" w:rsidRDefault="00B37733" w:rsidP="00B37733">
    <w:pPr>
      <w:pStyle w:val="Footer"/>
      <w:jc w:val="right"/>
      <w:rPr>
        <w:color w:val="AEAAAA" w:themeColor="background2" w:themeShade="BF"/>
      </w:rPr>
    </w:pPr>
    <w:r w:rsidRPr="00B37733">
      <w:rPr>
        <w:color w:val="AEAAAA" w:themeColor="background2" w:themeShade="BF"/>
      </w:rPr>
      <w:t>THS Application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8F66" w14:textId="77777777" w:rsidR="00401AA3" w:rsidRDefault="00401AA3" w:rsidP="00401AA3">
      <w:pPr>
        <w:spacing w:after="0" w:line="240" w:lineRule="auto"/>
      </w:pPr>
      <w:r>
        <w:separator/>
      </w:r>
    </w:p>
  </w:footnote>
  <w:footnote w:type="continuationSeparator" w:id="0">
    <w:p w14:paraId="5ACDD0AC" w14:textId="77777777" w:rsidR="00401AA3" w:rsidRDefault="00401AA3" w:rsidP="004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F49D" w14:textId="3AE49D0E" w:rsidR="00401AA3" w:rsidRDefault="00967D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7C407" wp14:editId="0806752C">
          <wp:simplePos x="0" y="0"/>
          <wp:positionH relativeFrom="column">
            <wp:posOffset>5419725</wp:posOffset>
          </wp:positionH>
          <wp:positionV relativeFrom="paragraph">
            <wp:posOffset>-1905</wp:posOffset>
          </wp:positionV>
          <wp:extent cx="835824" cy="556260"/>
          <wp:effectExtent l="0" t="0" r="254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24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B36">
      <w:tab/>
    </w:r>
    <w:r w:rsidR="002D6B36">
      <w:tab/>
    </w:r>
  </w:p>
  <w:p w14:paraId="50EA93A2" w14:textId="77777777" w:rsidR="00401AA3" w:rsidRDefault="00401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6E"/>
    <w:rsid w:val="002363C1"/>
    <w:rsid w:val="002C7223"/>
    <w:rsid w:val="002D6B36"/>
    <w:rsid w:val="003D4102"/>
    <w:rsid w:val="00401AA3"/>
    <w:rsid w:val="004A6703"/>
    <w:rsid w:val="00760E0B"/>
    <w:rsid w:val="0091082F"/>
    <w:rsid w:val="00967D29"/>
    <w:rsid w:val="009838C1"/>
    <w:rsid w:val="00B37733"/>
    <w:rsid w:val="00B43369"/>
    <w:rsid w:val="00B4606E"/>
    <w:rsid w:val="00B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A85CF"/>
  <w15:chartTrackingRefBased/>
  <w15:docId w15:val="{196989A3-F54C-45B1-B39B-52EC1639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A74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A3"/>
  </w:style>
  <w:style w:type="paragraph" w:styleId="Footer">
    <w:name w:val="footer"/>
    <w:basedOn w:val="Normal"/>
    <w:link w:val="FooterChar"/>
    <w:uiPriority w:val="99"/>
    <w:unhideWhenUsed/>
    <w:rsid w:val="004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A3"/>
  </w:style>
  <w:style w:type="table" w:styleId="TableGrid">
    <w:name w:val="Table Grid"/>
    <w:basedOn w:val="TableNormal"/>
    <w:uiPriority w:val="39"/>
    <w:rsid w:val="002D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Crossley</dc:creator>
  <cp:keywords/>
  <dc:description/>
  <cp:lastModifiedBy>Elaine Crossley</cp:lastModifiedBy>
  <cp:revision>3</cp:revision>
  <dcterms:created xsi:type="dcterms:W3CDTF">2021-11-23T12:36:00Z</dcterms:created>
  <dcterms:modified xsi:type="dcterms:W3CDTF">2021-11-29T14:06:00Z</dcterms:modified>
</cp:coreProperties>
</file>